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DFB00" w14:textId="77777777" w:rsidR="000B6156" w:rsidRPr="00434D66" w:rsidRDefault="000B6156" w:rsidP="001F6756">
      <w:pPr>
        <w:jc w:val="center"/>
        <w:rPr>
          <w:rFonts w:ascii="Lato" w:hAnsi="Lato"/>
          <w:b/>
          <w:iCs/>
        </w:rPr>
      </w:pPr>
    </w:p>
    <w:tbl>
      <w:tblPr>
        <w:tblStyle w:val="GridTable6Colourful"/>
        <w:tblpPr w:leftFromText="180" w:rightFromText="180" w:vertAnchor="text" w:horzAnchor="margin" w:tblpY="-217"/>
        <w:tblOverlap w:val="never"/>
        <w:tblW w:w="4917" w:type="pct"/>
        <w:tblLook w:val="01E0" w:firstRow="1" w:lastRow="1" w:firstColumn="1" w:lastColumn="1" w:noHBand="0" w:noVBand="0"/>
      </w:tblPr>
      <w:tblGrid>
        <w:gridCol w:w="4957"/>
        <w:gridCol w:w="5754"/>
      </w:tblGrid>
      <w:tr w:rsidR="004F5254" w:rsidRPr="00434D66" w14:paraId="4D83AFDE" w14:textId="77777777" w:rsidTr="004F5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pct"/>
            <w:shd w:val="clear" w:color="auto" w:fill="EDEDED" w:themeFill="accent3" w:themeFillTint="33"/>
            <w:vAlign w:val="center"/>
          </w:tcPr>
          <w:p w14:paraId="30395AE4" w14:textId="77777777" w:rsidR="004F5254" w:rsidRPr="00434D66" w:rsidRDefault="004F5254" w:rsidP="004F5254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6" w:type="pct"/>
            <w:shd w:val="clear" w:color="auto" w:fill="EDEDED" w:themeFill="accent3" w:themeFillTint="33"/>
            <w:vAlign w:val="center"/>
          </w:tcPr>
          <w:p w14:paraId="2360A416" w14:textId="77777777" w:rsidR="004F5254" w:rsidRPr="00434D66" w:rsidRDefault="004F5254" w:rsidP="004F5254">
            <w:pPr>
              <w:rPr>
                <w:rFonts w:ascii="Lato" w:hAnsi="Lato"/>
              </w:rPr>
            </w:pPr>
          </w:p>
        </w:tc>
      </w:tr>
      <w:tr w:rsidR="004E5D0D" w:rsidRPr="00434D66" w14:paraId="575E6FAC" w14:textId="77777777" w:rsidTr="004F5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pct"/>
            <w:shd w:val="clear" w:color="auto" w:fill="FFFFFF" w:themeFill="background1"/>
            <w:vAlign w:val="center"/>
          </w:tcPr>
          <w:p w14:paraId="4505CD30" w14:textId="32C8F36E" w:rsidR="004E5D0D" w:rsidRPr="00434D66" w:rsidRDefault="004E5D0D" w:rsidP="004F5254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6" w:type="pct"/>
            <w:shd w:val="clear" w:color="auto" w:fill="FFFFFF" w:themeFill="background1"/>
            <w:vAlign w:val="center"/>
          </w:tcPr>
          <w:p w14:paraId="0A9D80AF" w14:textId="77777777" w:rsidR="004E5D0D" w:rsidRPr="00434D66" w:rsidRDefault="004E5D0D" w:rsidP="004F5254">
            <w:pPr>
              <w:rPr>
                <w:rFonts w:ascii="Lato" w:hAnsi="Lato"/>
              </w:rPr>
            </w:pPr>
          </w:p>
        </w:tc>
      </w:tr>
      <w:tr w:rsidR="004F5254" w:rsidRPr="00434D66" w14:paraId="32D799CB" w14:textId="77777777" w:rsidTr="004E5D0D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pct"/>
            <w:shd w:val="clear" w:color="auto" w:fill="F2F2F2" w:themeFill="background1" w:themeFillShade="F2"/>
            <w:vAlign w:val="center"/>
          </w:tcPr>
          <w:p w14:paraId="4FFEA340" w14:textId="094121A6" w:rsidR="004F5254" w:rsidRPr="00434D66" w:rsidRDefault="004F5254" w:rsidP="004F5254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6" w:type="pct"/>
            <w:shd w:val="clear" w:color="auto" w:fill="F2F2F2" w:themeFill="background1" w:themeFillShade="F2"/>
            <w:vAlign w:val="center"/>
          </w:tcPr>
          <w:p w14:paraId="76C9B2A7" w14:textId="77777777" w:rsidR="004F5254" w:rsidRPr="00434D66" w:rsidRDefault="004F5254" w:rsidP="004F5254">
            <w:pPr>
              <w:rPr>
                <w:rFonts w:ascii="Lato" w:hAnsi="Lato"/>
              </w:rPr>
            </w:pPr>
          </w:p>
        </w:tc>
      </w:tr>
      <w:tr w:rsidR="004F5254" w:rsidRPr="00434D66" w14:paraId="08D4D366" w14:textId="77777777" w:rsidTr="004E5D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pct"/>
            <w:shd w:val="clear" w:color="auto" w:fill="FFFFFF" w:themeFill="background1"/>
            <w:vAlign w:val="center"/>
          </w:tcPr>
          <w:p w14:paraId="1433D498" w14:textId="77777777" w:rsidR="004F5254" w:rsidRPr="00434D66" w:rsidRDefault="004F5254" w:rsidP="004F5254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 xml:space="preserve">Discipline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6" w:type="pct"/>
            <w:shd w:val="clear" w:color="auto" w:fill="FFFFFF" w:themeFill="background1"/>
            <w:vAlign w:val="center"/>
          </w:tcPr>
          <w:p w14:paraId="236F8883" w14:textId="77777777" w:rsidR="004F5254" w:rsidRPr="00434D66" w:rsidRDefault="004F5254" w:rsidP="004F5254">
            <w:pPr>
              <w:rPr>
                <w:rFonts w:ascii="Lato" w:hAnsi="Lato"/>
              </w:rPr>
            </w:pPr>
          </w:p>
        </w:tc>
      </w:tr>
    </w:tbl>
    <w:tbl>
      <w:tblPr>
        <w:tblStyle w:val="GridTable6Colourful"/>
        <w:tblpPr w:leftFromText="180" w:rightFromText="180" w:vertAnchor="page" w:horzAnchor="margin" w:tblpY="4366"/>
        <w:tblW w:w="4943" w:type="pct"/>
        <w:tblLook w:val="01E0" w:firstRow="1" w:lastRow="1" w:firstColumn="1" w:lastColumn="1" w:noHBand="0" w:noVBand="0"/>
      </w:tblPr>
      <w:tblGrid>
        <w:gridCol w:w="4958"/>
        <w:gridCol w:w="5810"/>
      </w:tblGrid>
      <w:tr w:rsidR="004E5D0D" w:rsidRPr="00434D66" w14:paraId="6CBFF533" w14:textId="77777777" w:rsidTr="004E5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2CCDC309" w14:textId="77777777" w:rsidR="004E5D0D" w:rsidRPr="00434D66" w:rsidRDefault="004E5D0D" w:rsidP="004E5D0D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 xml:space="preserve">RECORD OF EXPERIENCE </w:t>
            </w:r>
          </w:p>
        </w:tc>
      </w:tr>
      <w:tr w:rsidR="004E5D0D" w:rsidRPr="00434D66" w14:paraId="0ABEC573" w14:textId="77777777" w:rsidTr="004E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EDEDED" w:themeFill="accent3" w:themeFillTint="33"/>
            <w:vAlign w:val="center"/>
          </w:tcPr>
          <w:p w14:paraId="1B2EA9EE" w14:textId="77777777" w:rsidR="004E5D0D" w:rsidRPr="00434D66" w:rsidRDefault="004E5D0D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Minimum of 10 practical experiences since attaining level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EDEDED" w:themeFill="accent3" w:themeFillTint="33"/>
            <w:vAlign w:val="center"/>
          </w:tcPr>
          <w:p w14:paraId="6839C170" w14:textId="77777777" w:rsidR="004E5D0D" w:rsidRPr="00434D66" w:rsidRDefault="004E5D0D" w:rsidP="004E5D0D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  <w:sz w:val="28"/>
                <w:szCs w:val="28"/>
              </w:rPr>
              <w:t xml:space="preserve">Yes / No </w:t>
            </w:r>
          </w:p>
        </w:tc>
      </w:tr>
      <w:tr w:rsidR="004E5D0D" w:rsidRPr="00434D66" w14:paraId="465A3141" w14:textId="77777777" w:rsidTr="004E5D0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auto"/>
            <w:vAlign w:val="center"/>
          </w:tcPr>
          <w:p w14:paraId="53A9857F" w14:textId="77777777" w:rsidR="004E5D0D" w:rsidRPr="00434D66" w:rsidRDefault="004E5D0D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 xml:space="preserve">Feedback / Comments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  <w:vAlign w:val="center"/>
          </w:tcPr>
          <w:p w14:paraId="2973463C" w14:textId="77777777" w:rsidR="004E5D0D" w:rsidRPr="00434D66" w:rsidRDefault="004E5D0D" w:rsidP="004E5D0D">
            <w:pPr>
              <w:rPr>
                <w:rFonts w:ascii="Lato" w:hAnsi="Lato"/>
              </w:rPr>
            </w:pPr>
          </w:p>
        </w:tc>
      </w:tr>
      <w:tr w:rsidR="004E5D0D" w:rsidRPr="00434D66" w14:paraId="449BB8A2" w14:textId="77777777" w:rsidTr="004E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EDEDED" w:themeFill="accent3" w:themeFillTint="33"/>
            <w:vAlign w:val="center"/>
          </w:tcPr>
          <w:p w14:paraId="0D207311" w14:textId="77777777" w:rsidR="004E5D0D" w:rsidRPr="00434D66" w:rsidRDefault="004E5D0D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Evidence of shadowing event leader/chief judge/referee at league or county meeting(s)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EDEDED" w:themeFill="accent3" w:themeFillTint="33"/>
            <w:vAlign w:val="center"/>
          </w:tcPr>
          <w:p w14:paraId="30EB0E98" w14:textId="77777777" w:rsidR="004E5D0D" w:rsidRPr="00434D66" w:rsidRDefault="004E5D0D" w:rsidP="004E5D0D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  <w:sz w:val="28"/>
                <w:szCs w:val="28"/>
              </w:rPr>
              <w:t>Yes / No</w:t>
            </w:r>
          </w:p>
        </w:tc>
      </w:tr>
      <w:tr w:rsidR="004E5D0D" w:rsidRPr="00434D66" w14:paraId="2EDB1B27" w14:textId="77777777" w:rsidTr="004E5D0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auto"/>
            <w:vAlign w:val="center"/>
          </w:tcPr>
          <w:p w14:paraId="2506E968" w14:textId="77777777" w:rsidR="004E5D0D" w:rsidRPr="00434D66" w:rsidRDefault="004E5D0D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  <w:vAlign w:val="center"/>
          </w:tcPr>
          <w:p w14:paraId="15350A5C" w14:textId="77777777" w:rsidR="004E5D0D" w:rsidRPr="00434D66" w:rsidRDefault="004E5D0D" w:rsidP="004E5D0D">
            <w:pPr>
              <w:rPr>
                <w:rFonts w:ascii="Lato" w:hAnsi="Lato"/>
              </w:rPr>
            </w:pPr>
          </w:p>
        </w:tc>
      </w:tr>
      <w:tr w:rsidR="004E5D0D" w:rsidRPr="00434D66" w14:paraId="6788EEED" w14:textId="77777777" w:rsidTr="004E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26AD75B2" w14:textId="77777777" w:rsidR="004E5D0D" w:rsidRPr="00434D66" w:rsidRDefault="004E5D0D" w:rsidP="004E5D0D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 xml:space="preserve">DISCIPLINE QUESTIONS </w:t>
            </w:r>
          </w:p>
        </w:tc>
      </w:tr>
      <w:tr w:rsidR="004E5D0D" w:rsidRPr="00434D66" w14:paraId="6B43669C" w14:textId="77777777" w:rsidTr="004E5D0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EDEDED" w:themeFill="accent3" w:themeFillTint="33"/>
            <w:vAlign w:val="center"/>
          </w:tcPr>
          <w:p w14:paraId="0B42DBF5" w14:textId="77777777" w:rsidR="004E5D0D" w:rsidRPr="00434D66" w:rsidRDefault="004E5D0D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Minimum of 75% in discipline questions including reference to rule numbers/rule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EDEDED" w:themeFill="accent3" w:themeFillTint="33"/>
            <w:vAlign w:val="center"/>
          </w:tcPr>
          <w:p w14:paraId="1EFD0206" w14:textId="77777777" w:rsidR="004E5D0D" w:rsidRPr="00434D66" w:rsidRDefault="004E5D0D" w:rsidP="004E5D0D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  <w:sz w:val="28"/>
                <w:szCs w:val="28"/>
              </w:rPr>
              <w:t>Yes / No</w:t>
            </w:r>
          </w:p>
        </w:tc>
      </w:tr>
      <w:tr w:rsidR="004E5D0D" w:rsidRPr="00434D66" w14:paraId="1DBF410E" w14:textId="77777777" w:rsidTr="004E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FFFFFF" w:themeFill="background1"/>
            <w:vAlign w:val="center"/>
          </w:tcPr>
          <w:p w14:paraId="13C464FD" w14:textId="77777777" w:rsidR="004E5D0D" w:rsidRPr="00434D66" w:rsidRDefault="004E5D0D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FFFFFF" w:themeFill="background1"/>
          </w:tcPr>
          <w:p w14:paraId="7062EA31" w14:textId="77777777" w:rsidR="004E5D0D" w:rsidRPr="00434D66" w:rsidRDefault="004E5D0D" w:rsidP="004E5D0D">
            <w:pPr>
              <w:rPr>
                <w:rFonts w:ascii="Lato" w:hAnsi="Lato"/>
              </w:rPr>
            </w:pPr>
          </w:p>
        </w:tc>
      </w:tr>
      <w:tr w:rsidR="004E5D0D" w:rsidRPr="00434D66" w14:paraId="30B1F6D0" w14:textId="77777777" w:rsidTr="004E5D0D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4D2F7540" w14:textId="77777777" w:rsidR="004E5D0D" w:rsidRPr="00434D66" w:rsidRDefault="004E5D0D" w:rsidP="004E5D0D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 xml:space="preserve">FOLLOWING SECTION – FIELD ONLY </w:t>
            </w:r>
          </w:p>
        </w:tc>
      </w:tr>
      <w:tr w:rsidR="004E5D0D" w:rsidRPr="00434D66" w14:paraId="3B85AAD3" w14:textId="77777777" w:rsidTr="004E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EDEDED" w:themeFill="accent3" w:themeFillTint="33"/>
          </w:tcPr>
          <w:p w14:paraId="365645E1" w14:textId="77777777" w:rsidR="004E5D0D" w:rsidRPr="00434D66" w:rsidRDefault="004E5D0D" w:rsidP="004E5D0D">
            <w:pPr>
              <w:rPr>
                <w:rFonts w:ascii="Lato" w:hAnsi="Lato"/>
                <w:b w:val="0"/>
                <w:bCs w:val="0"/>
              </w:rPr>
            </w:pPr>
            <w:r w:rsidRPr="00434D66">
              <w:rPr>
                <w:rFonts w:ascii="Lato" w:hAnsi="Lato"/>
              </w:rPr>
              <w:t xml:space="preserve">Evidence of practical experience across all field events (individuals might be from areas where certain events are not available e.g., Pole Vault)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EDEDED" w:themeFill="accent3" w:themeFillTint="33"/>
            <w:vAlign w:val="center"/>
          </w:tcPr>
          <w:p w14:paraId="26C3AB0C" w14:textId="77777777" w:rsidR="004E5D0D" w:rsidRPr="00434D66" w:rsidRDefault="004E5D0D" w:rsidP="004E5D0D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  <w:sz w:val="28"/>
                <w:szCs w:val="28"/>
              </w:rPr>
              <w:t>Yes / No</w:t>
            </w:r>
          </w:p>
        </w:tc>
      </w:tr>
      <w:tr w:rsidR="004E5D0D" w:rsidRPr="00434D66" w14:paraId="65F4A638" w14:textId="77777777" w:rsidTr="004E5D0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auto"/>
            <w:vAlign w:val="center"/>
          </w:tcPr>
          <w:p w14:paraId="11F734BA" w14:textId="77777777" w:rsidR="004E5D0D" w:rsidRPr="00434D66" w:rsidRDefault="004E5D0D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 xml:space="preserve">Feedback / Comments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auto"/>
            <w:vAlign w:val="center"/>
          </w:tcPr>
          <w:p w14:paraId="53AE6F67" w14:textId="77777777" w:rsidR="004E5D0D" w:rsidRPr="00434D66" w:rsidRDefault="004E5D0D" w:rsidP="004E5D0D">
            <w:pPr>
              <w:rPr>
                <w:rFonts w:ascii="Lato" w:hAnsi="Lato"/>
              </w:rPr>
            </w:pPr>
          </w:p>
        </w:tc>
      </w:tr>
      <w:tr w:rsidR="004E5D0D" w:rsidRPr="00434D66" w14:paraId="2412FA28" w14:textId="77777777" w:rsidTr="004E5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7599B072" w14:textId="77777777" w:rsidR="004E5D0D" w:rsidRPr="00434D66" w:rsidRDefault="004E5D0D" w:rsidP="004E5D0D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 xml:space="preserve">ADDITIONAL FEEDBACK </w:t>
            </w:r>
          </w:p>
        </w:tc>
      </w:tr>
      <w:tr w:rsidR="004E5D0D" w:rsidRPr="00434D66" w14:paraId="12BC1267" w14:textId="77777777" w:rsidTr="004E5D0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07138403" w14:textId="77777777" w:rsidR="004E5D0D" w:rsidRPr="00434D66" w:rsidRDefault="004E5D0D" w:rsidP="004E5D0D">
            <w:pPr>
              <w:rPr>
                <w:rFonts w:ascii="Lato" w:hAnsi="Lato"/>
              </w:rPr>
            </w:pPr>
          </w:p>
        </w:tc>
      </w:tr>
      <w:tr w:rsidR="00FA68D9" w:rsidRPr="00434D66" w14:paraId="03910078" w14:textId="77777777" w:rsidTr="000B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F2F2F2" w:themeFill="background1" w:themeFillShade="F2"/>
            <w:vAlign w:val="center"/>
          </w:tcPr>
          <w:p w14:paraId="28695C18" w14:textId="3C93AB71" w:rsidR="00FA68D9" w:rsidRPr="00434D66" w:rsidRDefault="006D3556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 xml:space="preserve">Candidate </w:t>
            </w:r>
            <w:r w:rsidR="00DC7A13">
              <w:rPr>
                <w:rFonts w:ascii="Lato" w:hAnsi="Lato"/>
              </w:rPr>
              <w:t>can be</w:t>
            </w:r>
            <w:r w:rsidRPr="00434D66">
              <w:rPr>
                <w:rFonts w:ascii="Lato" w:hAnsi="Lato"/>
              </w:rPr>
              <w:t xml:space="preserve"> progressed to level 2</w:t>
            </w:r>
            <w:r w:rsidR="008538D2" w:rsidRPr="00434D66">
              <w:rPr>
                <w:rFonts w:ascii="Lato" w:hAnsi="La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F2F2F2" w:themeFill="background1" w:themeFillShade="F2"/>
            <w:vAlign w:val="center"/>
          </w:tcPr>
          <w:p w14:paraId="6CFEBC77" w14:textId="0D718BB4" w:rsidR="00FA68D9" w:rsidRPr="00434D66" w:rsidRDefault="006D3556" w:rsidP="006D3556">
            <w:pPr>
              <w:jc w:val="center"/>
              <w:rPr>
                <w:rFonts w:ascii="Lato" w:hAnsi="Lato"/>
              </w:rPr>
            </w:pPr>
            <w:r w:rsidRPr="00434D66">
              <w:rPr>
                <w:rFonts w:ascii="Lato" w:hAnsi="Lato"/>
                <w:sz w:val="28"/>
                <w:szCs w:val="28"/>
              </w:rPr>
              <w:t>Yes / No</w:t>
            </w:r>
          </w:p>
        </w:tc>
      </w:tr>
      <w:tr w:rsidR="00C8285B" w:rsidRPr="00434D66" w14:paraId="478CCA0C" w14:textId="77777777" w:rsidTr="000B0D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shd w:val="clear" w:color="auto" w:fill="F2F2F2" w:themeFill="background1" w:themeFillShade="F2"/>
            <w:vAlign w:val="center"/>
          </w:tcPr>
          <w:p w14:paraId="7AD2EB81" w14:textId="1C19EC9A" w:rsidR="00C8285B" w:rsidRPr="00434D66" w:rsidRDefault="00C8285B" w:rsidP="004E5D0D">
            <w:pPr>
              <w:rPr>
                <w:rFonts w:ascii="Lato" w:hAnsi="Lato"/>
              </w:rPr>
            </w:pPr>
            <w:r w:rsidRPr="00434D66">
              <w:rPr>
                <w:rFonts w:ascii="Lato" w:hAnsi="Lato"/>
              </w:rPr>
              <w:t>Name of Assessor /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8" w:type="pct"/>
            <w:shd w:val="clear" w:color="auto" w:fill="F2F2F2" w:themeFill="background1" w:themeFillShade="F2"/>
            <w:vAlign w:val="center"/>
          </w:tcPr>
          <w:p w14:paraId="6B44C029" w14:textId="54F94B84" w:rsidR="00C8285B" w:rsidRPr="00434D66" w:rsidRDefault="00C8285B" w:rsidP="004E5D0D">
            <w:pPr>
              <w:rPr>
                <w:rFonts w:ascii="Lato" w:hAnsi="Lato"/>
              </w:rPr>
            </w:pPr>
          </w:p>
        </w:tc>
      </w:tr>
    </w:tbl>
    <w:p w14:paraId="7ABAA2DA" w14:textId="77777777" w:rsidR="004E5D0D" w:rsidRDefault="004E5D0D" w:rsidP="00D75CC8">
      <w:r w:rsidRPr="008B5F98">
        <w:t xml:space="preserve"> </w:t>
      </w:r>
    </w:p>
    <w:p w14:paraId="045A4EF3" w14:textId="68129DB2" w:rsidR="00E9769B" w:rsidRDefault="00FA62A5" w:rsidP="00D75CC8">
      <w:r w:rsidRPr="008B5F98">
        <w:t xml:space="preserve">Please send </w:t>
      </w:r>
      <w:r>
        <w:t xml:space="preserve">a copy </w:t>
      </w:r>
      <w:r w:rsidR="00F87D7E">
        <w:t xml:space="preserve">to </w:t>
      </w:r>
      <w:r w:rsidR="006B7ED4">
        <w:t>the candidat</w:t>
      </w:r>
      <w:r w:rsidR="00402CF3">
        <w:t xml:space="preserve">e and to </w:t>
      </w:r>
      <w:hyperlink r:id="rId10" w:history="1">
        <w:r w:rsidR="00930EF6" w:rsidRPr="0086667F">
          <w:rPr>
            <w:rStyle w:val="Hyperlink"/>
          </w:rPr>
          <w:t>officialsaccreditation@englandathletics.org</w:t>
        </w:r>
      </w:hyperlink>
      <w:r w:rsidR="00930EF6">
        <w:t xml:space="preserve"> </w:t>
      </w:r>
      <w:r w:rsidR="00F72F16">
        <w:t xml:space="preserve"> </w:t>
      </w:r>
    </w:p>
    <w:p w14:paraId="25A9E4FA" w14:textId="77777777" w:rsidR="009F6A22" w:rsidRDefault="009F6A22" w:rsidP="00D75CC8"/>
    <w:p w14:paraId="0BDDA8EC" w14:textId="77777777" w:rsidR="009F6A22" w:rsidRDefault="009F6A22" w:rsidP="00D75CC8"/>
    <w:sectPr w:rsidR="009F6A22" w:rsidSect="00317399">
      <w:headerReference w:type="default" r:id="rId11"/>
      <w:pgSz w:w="11906" w:h="16838"/>
      <w:pgMar w:top="2127" w:right="720" w:bottom="720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BED7E" w14:textId="77777777" w:rsidR="001239D3" w:rsidRDefault="001239D3">
      <w:r>
        <w:separator/>
      </w:r>
    </w:p>
  </w:endnote>
  <w:endnote w:type="continuationSeparator" w:id="0">
    <w:p w14:paraId="5B54A02E" w14:textId="77777777" w:rsidR="001239D3" w:rsidRDefault="0012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F5AE8" w14:textId="77777777" w:rsidR="001239D3" w:rsidRDefault="001239D3">
      <w:r>
        <w:separator/>
      </w:r>
    </w:p>
  </w:footnote>
  <w:footnote w:type="continuationSeparator" w:id="0">
    <w:p w14:paraId="5CDF956B" w14:textId="77777777" w:rsidR="001239D3" w:rsidRDefault="0012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A21B" w14:textId="1B60E517" w:rsidR="007E42FC" w:rsidRDefault="00F03630" w:rsidP="006C09B3">
    <w:pPr>
      <w:jc w:val="center"/>
      <w:rPr>
        <w:b/>
        <w:sz w:val="22"/>
      </w:rPr>
    </w:pPr>
    <w:r w:rsidRPr="00E267BC">
      <w:rPr>
        <w:noProof/>
      </w:rPr>
      <w:drawing>
        <wp:anchor distT="0" distB="0" distL="114300" distR="114300" simplePos="0" relativeHeight="251658240" behindDoc="0" locked="0" layoutInCell="1" allowOverlap="1" wp14:anchorId="67231BB4" wp14:editId="667F7BE4">
          <wp:simplePos x="0" y="0"/>
          <wp:positionH relativeFrom="column">
            <wp:posOffset>2059940</wp:posOffset>
          </wp:positionH>
          <wp:positionV relativeFrom="paragraph">
            <wp:posOffset>-90170</wp:posOffset>
          </wp:positionV>
          <wp:extent cx="3962400" cy="967740"/>
          <wp:effectExtent l="0" t="0" r="0" b="3810"/>
          <wp:wrapNone/>
          <wp:docPr id="1143023313" name="Picture 11430233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13E60F" w14:textId="32A91394" w:rsidR="007E42FC" w:rsidRDefault="007E42FC" w:rsidP="007D13FC">
    <w:pPr>
      <w:rPr>
        <w:sz w:val="22"/>
      </w:rPr>
    </w:pPr>
  </w:p>
  <w:p w14:paraId="55C48135" w14:textId="77777777" w:rsidR="00F03630" w:rsidRDefault="00F03630" w:rsidP="007D13FC">
    <w:pPr>
      <w:rPr>
        <w:sz w:val="22"/>
      </w:rPr>
    </w:pPr>
  </w:p>
  <w:p w14:paraId="351D862A" w14:textId="77777777" w:rsidR="00F03630" w:rsidRDefault="00F03630" w:rsidP="007D13FC">
    <w:pPr>
      <w:rPr>
        <w:sz w:val="22"/>
      </w:rPr>
    </w:pPr>
  </w:p>
  <w:p w14:paraId="3E4F696A" w14:textId="77777777" w:rsidR="00F03630" w:rsidRDefault="00F03630" w:rsidP="007D13FC">
    <w:pPr>
      <w:rPr>
        <w:sz w:val="22"/>
      </w:rPr>
    </w:pPr>
  </w:p>
  <w:p w14:paraId="1DAF953B" w14:textId="77777777" w:rsidR="00F03630" w:rsidRDefault="00F03630" w:rsidP="007D13FC">
    <w:pPr>
      <w:rPr>
        <w:sz w:val="22"/>
      </w:rPr>
    </w:pPr>
  </w:p>
  <w:p w14:paraId="00391940" w14:textId="337EF436" w:rsidR="007E42FC" w:rsidRPr="00C647F4" w:rsidRDefault="007D13FC" w:rsidP="00C647F4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 w:rsidR="008B6480">
      <w:rPr>
        <w:b/>
        <w:szCs w:val="28"/>
      </w:rPr>
      <w:t xml:space="preserve">2 </w:t>
    </w:r>
    <w:r w:rsidR="00854367">
      <w:rPr>
        <w:b/>
        <w:szCs w:val="28"/>
      </w:rPr>
      <w:t>UPGRADE FORM</w:t>
    </w:r>
    <w:r w:rsidR="007D11EB">
      <w:rPr>
        <w:b/>
        <w:szCs w:val="28"/>
      </w:rPr>
      <w:t xml:space="preserve"> </w:t>
    </w:r>
    <w:r w:rsidRPr="009227F1">
      <w:rPr>
        <w:b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3"/>
  </w:num>
  <w:num w:numId="2" w16cid:durableId="242834897">
    <w:abstractNumId w:val="5"/>
  </w:num>
  <w:num w:numId="3" w16cid:durableId="1454716080">
    <w:abstractNumId w:val="1"/>
  </w:num>
  <w:num w:numId="4" w16cid:durableId="2030452834">
    <w:abstractNumId w:val="7"/>
  </w:num>
  <w:num w:numId="5" w16cid:durableId="1882472953">
    <w:abstractNumId w:val="0"/>
  </w:num>
  <w:num w:numId="6" w16cid:durableId="242758894">
    <w:abstractNumId w:val="4"/>
  </w:num>
  <w:num w:numId="7" w16cid:durableId="952053562">
    <w:abstractNumId w:val="2"/>
  </w:num>
  <w:num w:numId="8" w16cid:durableId="741951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20840"/>
    <w:rsid w:val="000239C0"/>
    <w:rsid w:val="00027FE0"/>
    <w:rsid w:val="00042315"/>
    <w:rsid w:val="0007199B"/>
    <w:rsid w:val="00086F85"/>
    <w:rsid w:val="0009122D"/>
    <w:rsid w:val="000941D8"/>
    <w:rsid w:val="000A1CB7"/>
    <w:rsid w:val="000A3939"/>
    <w:rsid w:val="000A46E5"/>
    <w:rsid w:val="000A6A20"/>
    <w:rsid w:val="000A78D3"/>
    <w:rsid w:val="000B0D81"/>
    <w:rsid w:val="000B6156"/>
    <w:rsid w:val="000B7507"/>
    <w:rsid w:val="000C06F3"/>
    <w:rsid w:val="000C3CC0"/>
    <w:rsid w:val="000E0238"/>
    <w:rsid w:val="000E57DD"/>
    <w:rsid w:val="000F2EF5"/>
    <w:rsid w:val="00120A79"/>
    <w:rsid w:val="001239D3"/>
    <w:rsid w:val="00131F80"/>
    <w:rsid w:val="0013630A"/>
    <w:rsid w:val="00143941"/>
    <w:rsid w:val="001527A9"/>
    <w:rsid w:val="00166942"/>
    <w:rsid w:val="001756CA"/>
    <w:rsid w:val="001C3940"/>
    <w:rsid w:val="001C55D1"/>
    <w:rsid w:val="001D6B38"/>
    <w:rsid w:val="001E310C"/>
    <w:rsid w:val="001F6756"/>
    <w:rsid w:val="00210D7D"/>
    <w:rsid w:val="00225108"/>
    <w:rsid w:val="00233F6E"/>
    <w:rsid w:val="0024177E"/>
    <w:rsid w:val="002676C8"/>
    <w:rsid w:val="002C2EBD"/>
    <w:rsid w:val="002D79CE"/>
    <w:rsid w:val="002E11ED"/>
    <w:rsid w:val="002E1F9D"/>
    <w:rsid w:val="002F4454"/>
    <w:rsid w:val="00302E52"/>
    <w:rsid w:val="00317399"/>
    <w:rsid w:val="00323618"/>
    <w:rsid w:val="003664B8"/>
    <w:rsid w:val="003800AD"/>
    <w:rsid w:val="00385DD9"/>
    <w:rsid w:val="003963E7"/>
    <w:rsid w:val="003A54B8"/>
    <w:rsid w:val="003C368F"/>
    <w:rsid w:val="003C763A"/>
    <w:rsid w:val="003D0392"/>
    <w:rsid w:val="003E54CE"/>
    <w:rsid w:val="003E5D26"/>
    <w:rsid w:val="003F04C6"/>
    <w:rsid w:val="003F5549"/>
    <w:rsid w:val="00402CF3"/>
    <w:rsid w:val="0042316C"/>
    <w:rsid w:val="00434D66"/>
    <w:rsid w:val="004478D8"/>
    <w:rsid w:val="004558AE"/>
    <w:rsid w:val="00457131"/>
    <w:rsid w:val="004963A4"/>
    <w:rsid w:val="004A2730"/>
    <w:rsid w:val="004B16EF"/>
    <w:rsid w:val="004D4390"/>
    <w:rsid w:val="004D609F"/>
    <w:rsid w:val="004E200C"/>
    <w:rsid w:val="004E5D0D"/>
    <w:rsid w:val="004F0CF1"/>
    <w:rsid w:val="004F5254"/>
    <w:rsid w:val="004F693E"/>
    <w:rsid w:val="004F7F98"/>
    <w:rsid w:val="00506AE0"/>
    <w:rsid w:val="005148E7"/>
    <w:rsid w:val="00527A6C"/>
    <w:rsid w:val="00544CAE"/>
    <w:rsid w:val="0054532E"/>
    <w:rsid w:val="00580E69"/>
    <w:rsid w:val="00590B64"/>
    <w:rsid w:val="00596442"/>
    <w:rsid w:val="00597213"/>
    <w:rsid w:val="005A41A4"/>
    <w:rsid w:val="005D3246"/>
    <w:rsid w:val="005D61DD"/>
    <w:rsid w:val="005D7FDD"/>
    <w:rsid w:val="00600C55"/>
    <w:rsid w:val="00604F73"/>
    <w:rsid w:val="00611373"/>
    <w:rsid w:val="00613400"/>
    <w:rsid w:val="00617D4D"/>
    <w:rsid w:val="00643F16"/>
    <w:rsid w:val="00655E41"/>
    <w:rsid w:val="006663BC"/>
    <w:rsid w:val="00680F93"/>
    <w:rsid w:val="00685722"/>
    <w:rsid w:val="00687746"/>
    <w:rsid w:val="006B7ED4"/>
    <w:rsid w:val="006C09B3"/>
    <w:rsid w:val="006D3556"/>
    <w:rsid w:val="006E3F33"/>
    <w:rsid w:val="006F6F59"/>
    <w:rsid w:val="00700515"/>
    <w:rsid w:val="007061E3"/>
    <w:rsid w:val="00721EFF"/>
    <w:rsid w:val="00737E0F"/>
    <w:rsid w:val="00787CD2"/>
    <w:rsid w:val="007A0137"/>
    <w:rsid w:val="007A3856"/>
    <w:rsid w:val="007D11EB"/>
    <w:rsid w:val="007D13FC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61DA"/>
    <w:rsid w:val="008300D7"/>
    <w:rsid w:val="008538D2"/>
    <w:rsid w:val="00854367"/>
    <w:rsid w:val="00870052"/>
    <w:rsid w:val="008832F0"/>
    <w:rsid w:val="00896A47"/>
    <w:rsid w:val="008B5E66"/>
    <w:rsid w:val="008B6480"/>
    <w:rsid w:val="008D2067"/>
    <w:rsid w:val="00921533"/>
    <w:rsid w:val="009227F1"/>
    <w:rsid w:val="00930EF6"/>
    <w:rsid w:val="009778B0"/>
    <w:rsid w:val="009969AD"/>
    <w:rsid w:val="009C507F"/>
    <w:rsid w:val="009D5E74"/>
    <w:rsid w:val="009E23F1"/>
    <w:rsid w:val="009F0826"/>
    <w:rsid w:val="009F6A22"/>
    <w:rsid w:val="00A033EB"/>
    <w:rsid w:val="00A43B85"/>
    <w:rsid w:val="00A44E73"/>
    <w:rsid w:val="00A53B3B"/>
    <w:rsid w:val="00A72FF8"/>
    <w:rsid w:val="00A80C1D"/>
    <w:rsid w:val="00A82A1C"/>
    <w:rsid w:val="00A8509A"/>
    <w:rsid w:val="00A91DCF"/>
    <w:rsid w:val="00AC2BF5"/>
    <w:rsid w:val="00AD7142"/>
    <w:rsid w:val="00AE5E48"/>
    <w:rsid w:val="00B04335"/>
    <w:rsid w:val="00B134CC"/>
    <w:rsid w:val="00B168A6"/>
    <w:rsid w:val="00B17FCE"/>
    <w:rsid w:val="00B329BA"/>
    <w:rsid w:val="00B42966"/>
    <w:rsid w:val="00B43766"/>
    <w:rsid w:val="00B85427"/>
    <w:rsid w:val="00B971FD"/>
    <w:rsid w:val="00BA0FDD"/>
    <w:rsid w:val="00BA34DE"/>
    <w:rsid w:val="00BA6A29"/>
    <w:rsid w:val="00BB23C6"/>
    <w:rsid w:val="00BD21A5"/>
    <w:rsid w:val="00BD35F5"/>
    <w:rsid w:val="00BD4B60"/>
    <w:rsid w:val="00BD4DC6"/>
    <w:rsid w:val="00BE3D0C"/>
    <w:rsid w:val="00C06BC4"/>
    <w:rsid w:val="00C11FE1"/>
    <w:rsid w:val="00C2413E"/>
    <w:rsid w:val="00C50789"/>
    <w:rsid w:val="00C647F4"/>
    <w:rsid w:val="00C808E6"/>
    <w:rsid w:val="00C8285B"/>
    <w:rsid w:val="00C853A8"/>
    <w:rsid w:val="00C85977"/>
    <w:rsid w:val="00CC3856"/>
    <w:rsid w:val="00CF0D42"/>
    <w:rsid w:val="00D158B8"/>
    <w:rsid w:val="00D15B46"/>
    <w:rsid w:val="00D42DE7"/>
    <w:rsid w:val="00D51CA7"/>
    <w:rsid w:val="00D75CC8"/>
    <w:rsid w:val="00D81847"/>
    <w:rsid w:val="00D85F33"/>
    <w:rsid w:val="00D869B4"/>
    <w:rsid w:val="00D916EA"/>
    <w:rsid w:val="00D92754"/>
    <w:rsid w:val="00D93E97"/>
    <w:rsid w:val="00DA71A0"/>
    <w:rsid w:val="00DB0EE6"/>
    <w:rsid w:val="00DC495D"/>
    <w:rsid w:val="00DC7A13"/>
    <w:rsid w:val="00DD12C0"/>
    <w:rsid w:val="00DD1913"/>
    <w:rsid w:val="00DE0D26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9769B"/>
    <w:rsid w:val="00EB5203"/>
    <w:rsid w:val="00EC2102"/>
    <w:rsid w:val="00EC7709"/>
    <w:rsid w:val="00ED1BF4"/>
    <w:rsid w:val="00EE3D4F"/>
    <w:rsid w:val="00EF4478"/>
    <w:rsid w:val="00F03630"/>
    <w:rsid w:val="00F122F7"/>
    <w:rsid w:val="00F25B43"/>
    <w:rsid w:val="00F4729B"/>
    <w:rsid w:val="00F5687D"/>
    <w:rsid w:val="00F72F16"/>
    <w:rsid w:val="00F750D9"/>
    <w:rsid w:val="00F87D7E"/>
    <w:rsid w:val="00F93B8E"/>
    <w:rsid w:val="00F96461"/>
    <w:rsid w:val="00F97A6F"/>
    <w:rsid w:val="00FA244D"/>
    <w:rsid w:val="00FA62A5"/>
    <w:rsid w:val="00FA68D9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34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81</cp:revision>
  <cp:lastPrinted>2008-02-09T17:49:00Z</cp:lastPrinted>
  <dcterms:created xsi:type="dcterms:W3CDTF">2024-02-23T12:32:00Z</dcterms:created>
  <dcterms:modified xsi:type="dcterms:W3CDTF">2024-10-07T14:10:00Z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